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C1A2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ΠΑΝΕΠΙΣΤΗΜΙΟ ΙΩΑΝΝΙΝΩΝ </w:t>
      </w:r>
    </w:p>
    <w:p w14:paraId="61B56746" w14:textId="77777777" w:rsidR="009A46DB" w:rsidRPr="00BF7F43" w:rsidRDefault="009A46DB" w:rsidP="0058308C">
      <w:pPr>
        <w:pStyle w:val="Default"/>
        <w:rPr>
          <w:caps/>
        </w:rPr>
      </w:pPr>
      <w:r w:rsidRPr="00BF7F43">
        <w:rPr>
          <w:b/>
          <w:bCs/>
          <w:caps/>
        </w:rPr>
        <w:t xml:space="preserve">ΣΧΟΛΗ ΚΑΛΩΝ ΤΕΧΝΩΝ </w:t>
      </w:r>
    </w:p>
    <w:p w14:paraId="0747D95A" w14:textId="77777777" w:rsidR="009A46DB" w:rsidRPr="00BF7F43" w:rsidRDefault="009A46DB" w:rsidP="0058308C">
      <w:pPr>
        <w:spacing w:after="0" w:line="240" w:lineRule="auto"/>
        <w:rPr>
          <w:b/>
          <w:bCs/>
          <w:caps/>
          <w:sz w:val="24"/>
          <w:szCs w:val="24"/>
        </w:rPr>
      </w:pPr>
      <w:r w:rsidRPr="00BF7F43">
        <w:rPr>
          <w:b/>
          <w:bCs/>
          <w:caps/>
          <w:sz w:val="24"/>
          <w:szCs w:val="24"/>
        </w:rPr>
        <w:t>ΤΜΗΜΑ ΕΙΚΑΣΤΙΚΩΝ ΤΕΧΝΩΝ ΚΑΙ ΕΠΙΣΤΗΜΩΝ ΤΗΣ ΤΕΧΝΗΣ</w:t>
      </w:r>
    </w:p>
    <w:p w14:paraId="6A69FAE7" w14:textId="77777777" w:rsidR="00E015D3" w:rsidRPr="00BF7F43" w:rsidRDefault="00E015D3" w:rsidP="0058308C">
      <w:pPr>
        <w:spacing w:after="0" w:line="240" w:lineRule="auto"/>
        <w:rPr>
          <w:caps/>
          <w:sz w:val="24"/>
          <w:szCs w:val="24"/>
        </w:rPr>
      </w:pPr>
    </w:p>
    <w:p w14:paraId="7ECB6C5F" w14:textId="77777777" w:rsidR="009A46DB" w:rsidRPr="00BF7F43" w:rsidRDefault="009A46DB">
      <w:pPr>
        <w:rPr>
          <w:caps/>
          <w:sz w:val="24"/>
          <w:szCs w:val="24"/>
        </w:rPr>
      </w:pPr>
    </w:p>
    <w:p w14:paraId="7863FA10" w14:textId="70AF7B44" w:rsidR="009A46DB" w:rsidRPr="00B26FBF" w:rsidRDefault="00D17F8A" w:rsidP="002E585C">
      <w:pPr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color w:val="000000" w:themeColor="text1"/>
          <w:sz w:val="24"/>
          <w:szCs w:val="24"/>
        </w:rPr>
        <w:t xml:space="preserve">ΑΝΑΚΟΙΝΩΣΗ </w:t>
      </w:r>
      <w:r w:rsidR="004F652D" w:rsidRPr="00BF7F43">
        <w:rPr>
          <w:b/>
          <w:caps/>
          <w:color w:val="000000" w:themeColor="text1"/>
          <w:sz w:val="24"/>
          <w:szCs w:val="24"/>
        </w:rPr>
        <w:t>ΕΠΙΤΥΧΟΝΤ</w:t>
      </w:r>
      <w:r>
        <w:rPr>
          <w:b/>
          <w:caps/>
          <w:color w:val="000000" w:themeColor="text1"/>
          <w:sz w:val="24"/>
          <w:szCs w:val="24"/>
        </w:rPr>
        <w:t>ΩΝ</w:t>
      </w:r>
      <w:r w:rsidR="002E585C" w:rsidRPr="00BF7F43">
        <w:rPr>
          <w:b/>
          <w:caps/>
          <w:color w:val="000000" w:themeColor="text1"/>
          <w:sz w:val="24"/>
          <w:szCs w:val="24"/>
        </w:rPr>
        <w:t xml:space="preserve"> στισ</w:t>
      </w:r>
      <w:r w:rsidR="00F33D98" w:rsidRPr="00BF7F43">
        <w:rPr>
          <w:b/>
          <w:caps/>
          <w:sz w:val="24"/>
          <w:szCs w:val="24"/>
        </w:rPr>
        <w:t xml:space="preserve"> </w:t>
      </w:r>
      <w:r w:rsidR="00F6614A" w:rsidRPr="00BF7F43">
        <w:rPr>
          <w:b/>
          <w:caps/>
          <w:sz w:val="24"/>
          <w:szCs w:val="24"/>
        </w:rPr>
        <w:t>ΕΞΕΤΑΣΕ</w:t>
      </w:r>
      <w:r>
        <w:rPr>
          <w:b/>
          <w:caps/>
          <w:sz w:val="24"/>
          <w:szCs w:val="24"/>
        </w:rPr>
        <w:t>ΙΣ</w:t>
      </w:r>
      <w:r w:rsidR="00F6614A" w:rsidRPr="00BF7F43">
        <w:rPr>
          <w:b/>
          <w:caps/>
          <w:sz w:val="24"/>
          <w:szCs w:val="24"/>
        </w:rPr>
        <w:t xml:space="preserve"> ΤΟΥ Π</w:t>
      </w:r>
      <w:r w:rsidR="002E585C" w:rsidRPr="00BF7F43">
        <w:rPr>
          <w:b/>
          <w:caps/>
          <w:sz w:val="24"/>
          <w:szCs w:val="24"/>
        </w:rPr>
        <w:t>ΡΟΓΡΑΜΜΑΤΟΣ ΜΕΤΑΠΤΥΧΙΑΚΩΝ ΣΠΟΥΔΩΝ</w:t>
      </w:r>
      <w:r w:rsidR="00F6614A" w:rsidRPr="00BF7F43">
        <w:rPr>
          <w:b/>
          <w:caps/>
          <w:sz w:val="24"/>
          <w:szCs w:val="24"/>
        </w:rPr>
        <w:t xml:space="preserve"> ΣΤΗ</w:t>
      </w:r>
      <w:r w:rsidR="002E585C" w:rsidRPr="00BF7F43">
        <w:rPr>
          <w:b/>
          <w:caps/>
          <w:sz w:val="24"/>
          <w:szCs w:val="24"/>
        </w:rPr>
        <w:t xml:space="preserve">Ν </w:t>
      </w:r>
      <w:r w:rsidR="00F6614A" w:rsidRPr="00BF7F43">
        <w:rPr>
          <w:b/>
          <w:caps/>
          <w:sz w:val="24"/>
          <w:szCs w:val="24"/>
        </w:rPr>
        <w:t>ΚΑΤΕΥΘΥΝΣΗ «εΙΚΑΣΤΙΚΕΣ ΤΕΧΝΕΣ»</w:t>
      </w:r>
      <w:r w:rsidR="002E585C" w:rsidRPr="00BF7F43">
        <w:rPr>
          <w:b/>
          <w:caps/>
          <w:sz w:val="24"/>
          <w:szCs w:val="24"/>
        </w:rPr>
        <w:t xml:space="preserve"> </w:t>
      </w:r>
      <w:r w:rsidR="004F652D" w:rsidRPr="00BF7F43">
        <w:rPr>
          <w:b/>
          <w:caps/>
          <w:sz w:val="24"/>
          <w:szCs w:val="24"/>
        </w:rPr>
        <w:t>ΑΚΑΔΗΜΑΪ</w:t>
      </w:r>
      <w:r w:rsidR="009A46DB" w:rsidRPr="00BF7F43">
        <w:rPr>
          <w:b/>
          <w:caps/>
          <w:sz w:val="24"/>
          <w:szCs w:val="24"/>
        </w:rPr>
        <w:t>ΚΟΥ ΕΤΟΥΣ 20</w:t>
      </w:r>
      <w:r w:rsidR="00AC6371" w:rsidRPr="00BF7F43">
        <w:rPr>
          <w:b/>
          <w:caps/>
          <w:sz w:val="24"/>
          <w:szCs w:val="24"/>
        </w:rPr>
        <w:t>2</w:t>
      </w:r>
      <w:r w:rsidR="00B26FBF" w:rsidRPr="00B26FBF">
        <w:rPr>
          <w:b/>
          <w:caps/>
          <w:sz w:val="24"/>
          <w:szCs w:val="24"/>
        </w:rPr>
        <w:t>1</w:t>
      </w:r>
      <w:r w:rsidR="009A46DB" w:rsidRPr="00BF7F43">
        <w:rPr>
          <w:b/>
          <w:caps/>
          <w:sz w:val="24"/>
          <w:szCs w:val="24"/>
        </w:rPr>
        <w:t>-</w:t>
      </w:r>
      <w:r w:rsidR="002E585C" w:rsidRPr="00BF7F43">
        <w:rPr>
          <w:b/>
          <w:caps/>
          <w:sz w:val="24"/>
          <w:szCs w:val="24"/>
        </w:rPr>
        <w:t>20</w:t>
      </w:r>
      <w:r w:rsidR="00BA0CF2" w:rsidRPr="00BF7F43">
        <w:rPr>
          <w:b/>
          <w:caps/>
          <w:sz w:val="24"/>
          <w:szCs w:val="24"/>
        </w:rPr>
        <w:t>2</w:t>
      </w:r>
      <w:r w:rsidR="00B26FBF" w:rsidRPr="00B26FBF">
        <w:rPr>
          <w:b/>
          <w:caps/>
          <w:sz w:val="24"/>
          <w:szCs w:val="24"/>
        </w:rPr>
        <w:t>2</w:t>
      </w:r>
    </w:p>
    <w:p w14:paraId="2E7D408F" w14:textId="77777777" w:rsidR="009A46DB" w:rsidRPr="00BF7F43" w:rsidRDefault="009A46DB" w:rsidP="002E585C">
      <w:pPr>
        <w:jc w:val="both"/>
        <w:rPr>
          <w:caps/>
          <w:sz w:val="24"/>
          <w:szCs w:val="24"/>
        </w:rPr>
      </w:pPr>
    </w:p>
    <w:tbl>
      <w:tblPr>
        <w:tblW w:w="3153" w:type="dxa"/>
        <w:jc w:val="center"/>
        <w:tblLook w:val="04A0" w:firstRow="1" w:lastRow="0" w:firstColumn="1" w:lastColumn="0" w:noHBand="0" w:noVBand="1"/>
      </w:tblPr>
      <w:tblGrid>
        <w:gridCol w:w="960"/>
        <w:gridCol w:w="2193"/>
      </w:tblGrid>
      <w:tr w:rsidR="003106F1" w:rsidRPr="00BF7F43" w14:paraId="4F84DE3B" w14:textId="77777777" w:rsidTr="003106F1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227476" w14:textId="77777777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DA836C" w14:textId="37B50BD0" w:rsidR="003106F1" w:rsidRPr="00BF7F43" w:rsidRDefault="003106F1" w:rsidP="002E5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ΑΡΙΘΜΟΣ ΠΡΩΤΟΚΟΛΛΟΥ ΑΙΤΗΣΗΣ</w:t>
            </w:r>
          </w:p>
        </w:tc>
      </w:tr>
      <w:tr w:rsidR="003106F1" w:rsidRPr="00BF7F43" w14:paraId="6BE060D0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369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9526" w14:textId="0C095BD8" w:rsidR="003106F1" w:rsidRPr="00B26FBF" w:rsidRDefault="00B26FBF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50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13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09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3106F1" w:rsidRPr="00BF7F43" w14:paraId="577DC795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2A0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7FBB" w14:textId="74A724D7" w:rsidR="003106F1" w:rsidRPr="00B26FBF" w:rsidRDefault="00B26FBF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70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09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3106F1" w:rsidRPr="00BF7F43" w14:paraId="3365E70B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E5E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8A74" w14:textId="59EE5178" w:rsidR="003106F1" w:rsidRPr="00B26FBF" w:rsidRDefault="00B26FBF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1359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19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07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3106F1" w:rsidRPr="00BF7F43" w14:paraId="146D443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BBB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E3DE" w14:textId="04B569F2" w:rsidR="003106F1" w:rsidRPr="00B26FBF" w:rsidRDefault="00B26FBF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6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17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09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3106F1" w:rsidRPr="00BF7F43" w14:paraId="5E4E160A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9D6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2801" w14:textId="6BE98649" w:rsidR="003106F1" w:rsidRPr="00B26FBF" w:rsidRDefault="00B26FBF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90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22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-09-202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3106F1" w:rsidRPr="00BF7F43" w14:paraId="6B52D550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61F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D0F5" w14:textId="7340CBC1" w:rsidR="003106F1" w:rsidRPr="00B26FBF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 w:rsidR="00B26F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05</w:t>
            </w: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/2</w:t>
            </w:r>
            <w:r w:rsidR="00B26F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4</w:t>
            </w: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 w:rsidR="00B26F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09</w:t>
            </w: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</w:t>
            </w:r>
            <w:r w:rsidR="00B26F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3106F1" w:rsidRPr="00BF7F43" w14:paraId="1C11F29C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2D7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17C8" w14:textId="356A1EE6" w:rsidR="003106F1" w:rsidRPr="00B26FBF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</w:t>
            </w:r>
            <w:r w:rsidR="00B26F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366</w:t>
            </w: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 w:rsidR="00B26F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20</w:t>
            </w: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 w:rsidR="00B26F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07</w:t>
            </w: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</w:t>
            </w:r>
            <w:r w:rsidR="00B26F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3106F1" w:rsidRPr="00BF7F43" w14:paraId="69A34B2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075C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5992" w14:textId="1CD73E3F" w:rsidR="003106F1" w:rsidRPr="00B26FBF" w:rsidRDefault="00B26FBF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1407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29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07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3106F1" w:rsidRPr="00BF7F43" w14:paraId="258518F9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FA00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9BE1" w14:textId="152A82AD" w:rsidR="003106F1" w:rsidRPr="00B26FBF" w:rsidRDefault="00B26FBF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69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17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09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3106F1" w:rsidRPr="00BF7F43" w14:paraId="23C05F16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D39B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E8A2" w14:textId="32EA072D" w:rsidR="003106F1" w:rsidRPr="00B26FBF" w:rsidRDefault="00B26FBF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6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0/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09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3106F1" w:rsidRPr="00BF7F43" w14:paraId="37DB5287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234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AC1B" w14:textId="77582CBA" w:rsidR="003106F1" w:rsidRPr="00B26FBF" w:rsidRDefault="00B26FBF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31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08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09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3106F1" w:rsidRPr="00BF7F43" w14:paraId="5C15C31A" w14:textId="77777777" w:rsidTr="003106F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C627" w14:textId="77777777" w:rsidR="003106F1" w:rsidRPr="00BF7F43" w:rsidRDefault="003106F1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C073" w14:textId="7603761E" w:rsidR="003106F1" w:rsidRPr="00B26FBF" w:rsidRDefault="00B26FBF" w:rsidP="00AC6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32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08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09</w:t>
            </w:r>
            <w:r w:rsidR="003106F1" w:rsidRPr="00BF7F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-202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</w:tbl>
    <w:p w14:paraId="0F9919BF" w14:textId="054488E9" w:rsidR="008D65A9" w:rsidRPr="00BF7F43" w:rsidRDefault="008D65A9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</w:p>
    <w:p w14:paraId="3144F93C" w14:textId="3E1A3B2E" w:rsidR="002E585C" w:rsidRPr="00BF7F43" w:rsidRDefault="002E585C" w:rsidP="00D85422">
      <w:pPr>
        <w:spacing w:line="240" w:lineRule="auto"/>
        <w:jc w:val="center"/>
        <w:rPr>
          <w:b/>
          <w:bCs/>
          <w:caps/>
          <w:sz w:val="24"/>
          <w:szCs w:val="24"/>
        </w:rPr>
      </w:pPr>
      <w:bookmarkStart w:id="0" w:name="_GoBack"/>
      <w:bookmarkEnd w:id="0"/>
    </w:p>
    <w:sectPr w:rsidR="002E585C" w:rsidRPr="00BF7F43" w:rsidSect="0058308C">
      <w:headerReference w:type="default" r:id="rId6"/>
      <w:pgSz w:w="11906" w:h="16838"/>
      <w:pgMar w:top="1440" w:right="1274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DB8A2" w14:textId="77777777" w:rsidR="00962F09" w:rsidRDefault="00962F09" w:rsidP="00E360A2">
      <w:pPr>
        <w:spacing w:after="0" w:line="240" w:lineRule="auto"/>
      </w:pPr>
      <w:r>
        <w:separator/>
      </w:r>
    </w:p>
  </w:endnote>
  <w:endnote w:type="continuationSeparator" w:id="0">
    <w:p w14:paraId="126A965F" w14:textId="77777777" w:rsidR="00962F09" w:rsidRDefault="00962F09" w:rsidP="00E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0E0FB" w14:textId="77777777" w:rsidR="00962F09" w:rsidRDefault="00962F09" w:rsidP="00E360A2">
      <w:pPr>
        <w:spacing w:after="0" w:line="240" w:lineRule="auto"/>
      </w:pPr>
      <w:r>
        <w:separator/>
      </w:r>
    </w:p>
  </w:footnote>
  <w:footnote w:type="continuationSeparator" w:id="0">
    <w:p w14:paraId="458696BB" w14:textId="77777777" w:rsidR="00962F09" w:rsidRDefault="00962F09" w:rsidP="00E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ED1B" w14:textId="77777777" w:rsidR="001101D1" w:rsidRPr="00E33A85" w:rsidRDefault="001101D1" w:rsidP="001101D1">
    <w:pPr>
      <w:pStyle w:val="Default"/>
      <w:rPr>
        <w:bCs/>
        <w:sz w:val="16"/>
        <w:szCs w:val="16"/>
      </w:rPr>
    </w:pPr>
    <w:r w:rsidRPr="00E33A85">
      <w:rPr>
        <w:bCs/>
        <w:sz w:val="16"/>
        <w:szCs w:val="16"/>
      </w:rPr>
      <w:t xml:space="preserve">ΠΑΝΕΠΙΣΤΗΜΙΟ ΙΩΑΝΝΙΝΩΝ </w:t>
    </w:r>
    <w:r>
      <w:rPr>
        <w:bCs/>
        <w:sz w:val="16"/>
        <w:szCs w:val="16"/>
      </w:rPr>
      <w:t xml:space="preserve"> |   </w:t>
    </w:r>
    <w:r w:rsidRPr="00E33A85">
      <w:rPr>
        <w:bCs/>
        <w:sz w:val="16"/>
        <w:szCs w:val="16"/>
      </w:rPr>
      <w:t xml:space="preserve">ΣΧΟΛΗ ΚΑΛΩΝ ΤΕΧΝΩΝ </w:t>
    </w:r>
    <w:r>
      <w:rPr>
        <w:bCs/>
        <w:sz w:val="16"/>
        <w:szCs w:val="16"/>
      </w:rPr>
      <w:t xml:space="preserve">|  </w:t>
    </w:r>
    <w:r w:rsidRPr="00E33A85">
      <w:rPr>
        <w:bCs/>
        <w:sz w:val="16"/>
        <w:szCs w:val="16"/>
      </w:rPr>
      <w:t>ΤΜΗΜΑ ΕΙΚΑΣΤΙΚΩΝ ΤΕΧΝΩΝ ΚΑΙ ΕΠΙΣΤΗΜΩΝ ΤΗΣ ΤΕΧΝΗΣ</w:t>
    </w:r>
    <w:r w:rsidR="0058308C">
      <w:rPr>
        <w:bCs/>
        <w:sz w:val="16"/>
        <w:szCs w:val="16"/>
      </w:rPr>
      <w:tab/>
    </w:r>
    <w:r w:rsidR="0058308C">
      <w:rPr>
        <w:bCs/>
        <w:sz w:val="16"/>
        <w:szCs w:val="16"/>
      </w:rPr>
      <w:tab/>
    </w:r>
  </w:p>
  <w:p w14:paraId="51101234" w14:textId="77777777" w:rsidR="001101D1" w:rsidRPr="001101D1" w:rsidRDefault="00962F09" w:rsidP="001101D1">
    <w:pPr>
      <w:pStyle w:val="Header"/>
      <w:rPr>
        <w:lang w:val="en-US"/>
      </w:rPr>
    </w:pPr>
    <w:r>
      <w:rPr>
        <w:sz w:val="20"/>
      </w:rPr>
      <w:pict w14:anchorId="7B1BF170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DB"/>
    <w:rsid w:val="00106853"/>
    <w:rsid w:val="001101D1"/>
    <w:rsid w:val="00121502"/>
    <w:rsid w:val="00216AF4"/>
    <w:rsid w:val="00285E2D"/>
    <w:rsid w:val="002B01E2"/>
    <w:rsid w:val="002D4184"/>
    <w:rsid w:val="002E585C"/>
    <w:rsid w:val="003106F1"/>
    <w:rsid w:val="003E138E"/>
    <w:rsid w:val="0046495E"/>
    <w:rsid w:val="004F652D"/>
    <w:rsid w:val="005212FE"/>
    <w:rsid w:val="0056070C"/>
    <w:rsid w:val="0056757C"/>
    <w:rsid w:val="005709DA"/>
    <w:rsid w:val="0058308C"/>
    <w:rsid w:val="005A62C0"/>
    <w:rsid w:val="005B69BD"/>
    <w:rsid w:val="005E38F2"/>
    <w:rsid w:val="00613541"/>
    <w:rsid w:val="00646717"/>
    <w:rsid w:val="006862BF"/>
    <w:rsid w:val="006A3213"/>
    <w:rsid w:val="006B5217"/>
    <w:rsid w:val="0075472B"/>
    <w:rsid w:val="00767EFE"/>
    <w:rsid w:val="007F791F"/>
    <w:rsid w:val="008B1203"/>
    <w:rsid w:val="008D65A9"/>
    <w:rsid w:val="008F5BD1"/>
    <w:rsid w:val="00936FF4"/>
    <w:rsid w:val="00962F09"/>
    <w:rsid w:val="009A46DB"/>
    <w:rsid w:val="009A65A2"/>
    <w:rsid w:val="009D7A03"/>
    <w:rsid w:val="009E366D"/>
    <w:rsid w:val="009E62E0"/>
    <w:rsid w:val="00AC6371"/>
    <w:rsid w:val="00B26FBF"/>
    <w:rsid w:val="00B5145C"/>
    <w:rsid w:val="00BA0CF2"/>
    <w:rsid w:val="00BD6F20"/>
    <w:rsid w:val="00BF1B7B"/>
    <w:rsid w:val="00BF7F43"/>
    <w:rsid w:val="00CB10F6"/>
    <w:rsid w:val="00D17F8A"/>
    <w:rsid w:val="00D85422"/>
    <w:rsid w:val="00DE0A65"/>
    <w:rsid w:val="00E015D3"/>
    <w:rsid w:val="00E360A2"/>
    <w:rsid w:val="00F23B7D"/>
    <w:rsid w:val="00F33D98"/>
    <w:rsid w:val="00F612F6"/>
    <w:rsid w:val="00F6614A"/>
    <w:rsid w:val="00F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8D3C5"/>
  <w15:docId w15:val="{6E3CEB0F-4460-4F2A-A5F7-F5E02A6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A2"/>
  </w:style>
  <w:style w:type="paragraph" w:styleId="Footer">
    <w:name w:val="footer"/>
    <w:basedOn w:val="Normal"/>
    <w:link w:val="Footer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A2"/>
  </w:style>
  <w:style w:type="paragraph" w:styleId="BalloonText">
    <w:name w:val="Balloon Text"/>
    <w:basedOn w:val="Normal"/>
    <w:link w:val="BalloonTextChar"/>
    <w:uiPriority w:val="99"/>
    <w:semiHidden/>
    <w:unhideWhenUsed/>
    <w:rsid w:val="00E3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6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371"/>
    <w:rPr>
      <w:color w:val="800080"/>
      <w:u w:val="single"/>
    </w:rPr>
  </w:style>
  <w:style w:type="paragraph" w:customStyle="1" w:styleId="msonormal0">
    <w:name w:val="msonormal"/>
    <w:basedOn w:val="Normal"/>
    <w:rsid w:val="00AC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Normal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8">
    <w:name w:val="xl68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Normal"/>
    <w:rsid w:val="00AC63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AC6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ΓΕΩΡΓΙΑ ΑΣΛΑΝΗ</cp:lastModifiedBy>
  <cp:revision>4</cp:revision>
  <cp:lastPrinted>2020-11-02T11:39:00Z</cp:lastPrinted>
  <dcterms:created xsi:type="dcterms:W3CDTF">2021-11-08T12:18:00Z</dcterms:created>
  <dcterms:modified xsi:type="dcterms:W3CDTF">2021-11-08T12:28:00Z</dcterms:modified>
</cp:coreProperties>
</file>